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D0" w:rsidRDefault="000E1033" w:rsidP="000E1033">
      <w:pPr>
        <w:spacing w:line="240" w:lineRule="auto"/>
        <w:contextualSpacing/>
        <w:rPr>
          <w:rFonts w:ascii="Times New Roman" w:hAnsi="Times New Roman"/>
          <w:b/>
          <w:sz w:val="24"/>
          <w:lang w:val="kk-KZ"/>
        </w:rPr>
      </w:pPr>
      <w:bookmarkStart w:id="0" w:name="_GoBack"/>
      <w:r>
        <w:rPr>
          <w:rFonts w:ascii="Times New Roman" w:hAnsi="Times New Roman"/>
          <w:b/>
          <w:sz w:val="24"/>
          <w:lang w:val="kk-KZ"/>
        </w:rPr>
        <w:t xml:space="preserve">                              </w:t>
      </w:r>
      <w:r w:rsidR="009042D0">
        <w:rPr>
          <w:rFonts w:ascii="Times New Roman" w:hAnsi="Times New Roman"/>
          <w:b/>
          <w:sz w:val="24"/>
          <w:lang w:val="kk-KZ"/>
        </w:rPr>
        <w:t>«Отбасы  мен  ата – аналары баланың көзімен»</w:t>
      </w:r>
    </w:p>
    <w:bookmarkEnd w:id="0"/>
    <w:p w:rsidR="009042D0" w:rsidRDefault="009042D0" w:rsidP="000E1033">
      <w:pPr>
        <w:spacing w:line="240" w:lineRule="auto"/>
        <w:ind w:left="-567"/>
        <w:contextualSpacing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тақырыбында  алынған  сауалнама  қорытындысы</w:t>
      </w:r>
    </w:p>
    <w:p w:rsidR="009042D0" w:rsidRDefault="009042D0" w:rsidP="009042D0">
      <w:pPr>
        <w:spacing w:line="240" w:lineRule="auto"/>
        <w:ind w:left="-567"/>
        <w:contextualSpacing/>
        <w:jc w:val="center"/>
        <w:rPr>
          <w:rFonts w:ascii="Times New Roman" w:hAnsi="Times New Roman"/>
          <w:b/>
          <w:sz w:val="24"/>
          <w:lang w:val="kk-KZ"/>
        </w:rPr>
      </w:pPr>
    </w:p>
    <w:p w:rsidR="009042D0" w:rsidRPr="001A3B72" w:rsidRDefault="009042D0" w:rsidP="009042D0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Уақыты:  </w:t>
      </w:r>
      <w:r w:rsidR="001A3B72">
        <w:rPr>
          <w:rFonts w:ascii="Times New Roman" w:hAnsi="Times New Roman"/>
          <w:sz w:val="24"/>
          <w:lang w:val="kk-KZ"/>
        </w:rPr>
        <w:t>қазан</w:t>
      </w:r>
      <w:r w:rsidR="00495EB5">
        <w:rPr>
          <w:rFonts w:ascii="Times New Roman" w:hAnsi="Times New Roman"/>
          <w:sz w:val="24"/>
          <w:lang w:val="kk-KZ"/>
        </w:rPr>
        <w:t xml:space="preserve"> 2019 ж 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Әлеуметтік</w:t>
      </w:r>
      <w:r w:rsidR="006201EE">
        <w:rPr>
          <w:rFonts w:ascii="Times New Roman" w:hAnsi="Times New Roman"/>
          <w:b/>
          <w:sz w:val="24"/>
          <w:lang w:val="kk-KZ"/>
        </w:rPr>
        <w:t xml:space="preserve"> педагог: </w:t>
      </w:r>
      <w:proofErr w:type="spellStart"/>
      <w:r w:rsidR="001A3B72" w:rsidRPr="001A3B72">
        <w:rPr>
          <w:rFonts w:ascii="Times New Roman" w:hAnsi="Times New Roman"/>
          <w:sz w:val="24"/>
          <w:lang w:val="kk-KZ"/>
        </w:rPr>
        <w:t>Максимова</w:t>
      </w:r>
      <w:proofErr w:type="spellEnd"/>
      <w:r w:rsidR="001A3B72" w:rsidRPr="001A3B72">
        <w:rPr>
          <w:rFonts w:ascii="Times New Roman" w:hAnsi="Times New Roman"/>
          <w:sz w:val="24"/>
          <w:lang w:val="kk-KZ"/>
        </w:rPr>
        <w:t xml:space="preserve"> Г.Т.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9042D0">
        <w:rPr>
          <w:rFonts w:ascii="Times New Roman" w:hAnsi="Times New Roman"/>
          <w:b/>
          <w:sz w:val="24"/>
          <w:lang w:val="kk-KZ"/>
        </w:rPr>
        <w:t>Қатысушылар:</w:t>
      </w:r>
      <w:r w:rsidR="00025F64">
        <w:rPr>
          <w:rFonts w:ascii="Times New Roman" w:hAnsi="Times New Roman"/>
          <w:sz w:val="24"/>
          <w:lang w:val="kk-KZ"/>
        </w:rPr>
        <w:t xml:space="preserve">  11</w:t>
      </w:r>
      <w:r w:rsidR="000E1033">
        <w:rPr>
          <w:rFonts w:ascii="Times New Roman" w:hAnsi="Times New Roman"/>
          <w:sz w:val="24"/>
          <w:lang w:val="kk-KZ"/>
        </w:rPr>
        <w:t xml:space="preserve"> </w:t>
      </w:r>
      <w:r w:rsidR="00025F64">
        <w:rPr>
          <w:rFonts w:ascii="Times New Roman" w:hAnsi="Times New Roman"/>
          <w:sz w:val="24"/>
          <w:lang w:val="kk-KZ"/>
        </w:rPr>
        <w:t>–</w:t>
      </w:r>
      <w:r>
        <w:rPr>
          <w:rFonts w:ascii="Times New Roman" w:hAnsi="Times New Roman"/>
          <w:sz w:val="24"/>
          <w:lang w:val="kk-KZ"/>
        </w:rPr>
        <w:t xml:space="preserve"> сынып</w:t>
      </w:r>
    </w:p>
    <w:p w:rsidR="00025F64" w:rsidRDefault="00025F64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Білім алушылар саны:</w:t>
      </w:r>
      <w:r>
        <w:rPr>
          <w:rFonts w:ascii="Times New Roman" w:hAnsi="Times New Roman"/>
          <w:sz w:val="24"/>
          <w:lang w:val="kk-KZ"/>
        </w:rPr>
        <w:t xml:space="preserve"> 29</w:t>
      </w:r>
    </w:p>
    <w:p w:rsidR="00025F64" w:rsidRDefault="00025F64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Сынып жетекшісі: </w:t>
      </w:r>
      <w:r>
        <w:rPr>
          <w:rFonts w:ascii="Times New Roman" w:hAnsi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lang w:val="kk-KZ"/>
        </w:rPr>
        <w:t>Сарсенбаева</w:t>
      </w:r>
      <w:proofErr w:type="spellEnd"/>
      <w:r>
        <w:rPr>
          <w:rFonts w:ascii="Times New Roman" w:hAnsi="Times New Roman"/>
          <w:sz w:val="24"/>
          <w:lang w:val="kk-KZ"/>
        </w:rPr>
        <w:t xml:space="preserve"> А.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Жүргізу  түрі:  </w:t>
      </w:r>
      <w:r w:rsidRPr="009042D0">
        <w:rPr>
          <w:rFonts w:ascii="Times New Roman" w:hAnsi="Times New Roman"/>
          <w:sz w:val="24"/>
          <w:lang w:val="kk-KZ"/>
        </w:rPr>
        <w:t>сауалнама</w:t>
      </w:r>
    </w:p>
    <w:p w:rsidR="009042D0" w:rsidRPr="009042D0" w:rsidRDefault="009042D0" w:rsidP="00A016EF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Сауалнаманың мақсаты:</w:t>
      </w:r>
      <w:r>
        <w:rPr>
          <w:rFonts w:ascii="Times New Roman" w:hAnsi="Times New Roman"/>
          <w:sz w:val="24"/>
          <w:lang w:val="kk-KZ"/>
        </w:rPr>
        <w:t xml:space="preserve">  білім  алушының  отбасындағы  ахуалын  және ата – анамен қарым қатынасын   анықтау. 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Зерттеу қорытындысы:</w:t>
      </w:r>
    </w:p>
    <w:p w:rsidR="00AC2ECB" w:rsidRDefault="00AC2ECB" w:rsidP="006406D7">
      <w:pPr>
        <w:spacing w:line="240" w:lineRule="auto"/>
        <w:contextualSpacing/>
        <w:rPr>
          <w:rFonts w:ascii="Times New Roman" w:hAnsi="Times New Roman"/>
          <w:sz w:val="24"/>
          <w:lang w:val="kk-KZ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3970"/>
        <w:gridCol w:w="5953"/>
      </w:tblGrid>
      <w:tr w:rsidR="00AC2ECB" w:rsidTr="00991C2C">
        <w:tc>
          <w:tcPr>
            <w:tcW w:w="567" w:type="dxa"/>
          </w:tcPr>
          <w:p w:rsidR="00AC2ECB" w:rsidRP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70" w:type="dxa"/>
          </w:tcPr>
          <w:p w:rsidR="00AC2ECB" w:rsidRP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Сауалнама  сұрақтары</w:t>
            </w:r>
          </w:p>
        </w:tc>
        <w:tc>
          <w:tcPr>
            <w:tcW w:w="5953" w:type="dxa"/>
          </w:tcPr>
          <w:p w:rsidR="00AC2ECB" w:rsidRPr="00AC2ECB" w:rsidRDefault="00AC2ECB" w:rsidP="00AC2EC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Жауаптары</w:t>
            </w:r>
          </w:p>
        </w:tc>
      </w:tr>
      <w:tr w:rsidR="00AC2ECB" w:rsidTr="00991C2C">
        <w:tc>
          <w:tcPr>
            <w:tcW w:w="567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1.  </w:t>
            </w:r>
          </w:p>
        </w:tc>
        <w:tc>
          <w:tcPr>
            <w:tcW w:w="3970" w:type="dxa"/>
          </w:tcPr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Саған өз үйің, үйіңдегі  ахуал ұнай ма?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</w:t>
            </w:r>
          </w:p>
        </w:tc>
        <w:tc>
          <w:tcPr>
            <w:tcW w:w="5953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sz w:val="24"/>
                <w:lang w:val="kk-KZ"/>
              </w:rPr>
              <w:t>Ия 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29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C2ECB" w:rsidTr="00991C2C">
        <w:tc>
          <w:tcPr>
            <w:tcW w:w="567" w:type="dxa"/>
          </w:tcPr>
          <w:p w:rsidR="00AC2ECB" w:rsidRDefault="00AC2ECB" w:rsidP="00AC2ECB">
            <w:pPr>
              <w:spacing w:line="240" w:lineRule="auto"/>
              <w:ind w:left="-397" w:right="-250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2.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70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үйіңнен алыс жаққа шығып көрдің бе?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</w:p>
        </w:tc>
        <w:tc>
          <w:tcPr>
            <w:tcW w:w="5953" w:type="dxa"/>
          </w:tcPr>
          <w:p w:rsidR="00991C2C" w:rsidRDefault="001A3B72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 – 24- 83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,    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>оқ – 5- 17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AC2ECB" w:rsidRPr="00495EB5" w:rsidTr="00991C2C">
        <w:tc>
          <w:tcPr>
            <w:tcW w:w="567" w:type="dxa"/>
          </w:tcPr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3.</w:t>
            </w:r>
          </w:p>
        </w:tc>
        <w:tc>
          <w:tcPr>
            <w:tcW w:w="3970" w:type="dxa"/>
          </w:tcPr>
          <w:p w:rsidR="00AC2ECB" w:rsidRPr="001A3B72" w:rsidRDefault="00AC2ECB" w:rsidP="001A3B72">
            <w:pPr>
              <w:spacing w:line="240" w:lineRule="auto"/>
              <w:ind w:firstLine="3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анаң сенің қалай оқып жүргенің жайлы сұрай ма?</w:t>
            </w:r>
          </w:p>
        </w:tc>
        <w:tc>
          <w:tcPr>
            <w:tcW w:w="5953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10 - 34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E1033"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Көбіне шешем – 2 -7 </w:t>
            </w:r>
            <w:r w:rsidR="001A3B72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,     </w:t>
            </w:r>
          </w:p>
          <w:p w:rsidR="00AC2ECB" w:rsidRDefault="001A3B72" w:rsidP="001A3B72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Екеуі - 15  – 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52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E1033">
              <w:rPr>
                <w:rFonts w:ascii="Times New Roman" w:hAnsi="Times New Roman"/>
                <w:sz w:val="24"/>
                <w:lang w:val="kk-KZ"/>
              </w:rPr>
              <w:t xml:space="preserve">,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Көбіне әкем – 2- 7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AC2ECB" w:rsidRPr="001A3B72" w:rsidTr="000E1033">
        <w:trPr>
          <w:trHeight w:val="956"/>
        </w:trPr>
        <w:tc>
          <w:tcPr>
            <w:tcW w:w="567" w:type="dxa"/>
          </w:tcPr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4.</w:t>
            </w:r>
          </w:p>
        </w:tc>
        <w:tc>
          <w:tcPr>
            <w:tcW w:w="3970" w:type="dxa"/>
          </w:tcPr>
          <w:p w:rsidR="00AC2ECB" w:rsidRPr="00991C2C" w:rsidRDefault="00AC2ECB" w:rsidP="00991C2C">
            <w:pPr>
              <w:spacing w:line="240" w:lineRule="auto"/>
              <w:ind w:left="-4" w:firstLine="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сенің  сыныптас  достарыңмен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қарым – қатынасың жайлы  сұрай ма?</w:t>
            </w:r>
          </w:p>
        </w:tc>
        <w:tc>
          <w:tcPr>
            <w:tcW w:w="5953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12 -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>42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Кейде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1 - 3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,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 Жоқ –1 - 3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AC2ECB" w:rsidRDefault="001A3B72" w:rsidP="00AC2ECB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Екеуі -12 –  42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>,    Көбіне шешем – 2 –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7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</w:p>
          <w:p w:rsidR="00AC2ECB" w:rsidRDefault="001A3B72" w:rsidP="001A3B72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Жауап  жоқ – 1 - 3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</w:tc>
      </w:tr>
      <w:tr w:rsidR="00AC2ECB" w:rsidRPr="001A3B72" w:rsidTr="00991C2C">
        <w:tc>
          <w:tcPr>
            <w:tcW w:w="567" w:type="dxa"/>
          </w:tcPr>
          <w:p w:rsidR="00AC2ECB" w:rsidRP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i/>
                <w:sz w:val="24"/>
                <w:lang w:val="kk-KZ"/>
              </w:rPr>
              <w:t>5.</w:t>
            </w:r>
          </w:p>
        </w:tc>
        <w:tc>
          <w:tcPr>
            <w:tcW w:w="3970" w:type="dxa"/>
          </w:tcPr>
          <w:p w:rsidR="00AC2ECB" w:rsidRPr="000F65EE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мектепке  барып  тұра  ма?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953" w:type="dxa"/>
          </w:tcPr>
          <w:p w:rsidR="001A3B72" w:rsidRDefault="000B31FE" w:rsidP="001A3B72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Жиі барады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5 - 17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Шақырғанда ғана –2  -7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>,   Екеуі -2  – 7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Көбіне әкем – 5 – 17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C2ECB" w:rsidRDefault="001A3B72" w:rsidP="001A3B72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Көбіне шешем – 15 - 52  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</w:p>
        </w:tc>
      </w:tr>
      <w:tr w:rsidR="00AC2ECB" w:rsidRPr="001A3B72" w:rsidTr="00991C2C">
        <w:tc>
          <w:tcPr>
            <w:tcW w:w="567" w:type="dxa"/>
          </w:tcPr>
          <w:p w:rsidR="00AC2ECB" w:rsidRPr="000B31FE" w:rsidRDefault="000B31FE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0B31FE" w:rsidRPr="000F65EE" w:rsidRDefault="000B31FE" w:rsidP="000B31FE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 - аналарың мектепке, сынып жетекшіге мектепішілік</w:t>
            </w:r>
          </w:p>
          <w:p w:rsidR="00AC2ECB" w:rsidRPr="00991C2C" w:rsidRDefault="000B31FE" w:rsidP="00991C2C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шараларда  көмектесіп тұра ма?</w:t>
            </w:r>
          </w:p>
        </w:tc>
        <w:tc>
          <w:tcPr>
            <w:tcW w:w="5953" w:type="dxa"/>
          </w:tcPr>
          <w:p w:rsidR="000B31FE" w:rsidRDefault="000B31FE" w:rsidP="000B31F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Ия, сыны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п жұмыстарын  ұйымдастыруға – 13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45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0B31FE" w:rsidRDefault="000B31FE" w:rsidP="000B31F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, саяхаттарды  ұйымдастыруға – 2 -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0B31FE" w:rsidRDefault="001A3B72" w:rsidP="000B31F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Ия, жөндеу  жұмыстарына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6 - 21 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</w:p>
          <w:p w:rsidR="00AC2ECB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Жоқ – 8  - 27 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</w:tc>
      </w:tr>
      <w:tr w:rsidR="00AC2ECB" w:rsidTr="00991C2C">
        <w:tc>
          <w:tcPr>
            <w:tcW w:w="567" w:type="dxa"/>
          </w:tcPr>
          <w:p w:rsidR="00AC2ECB" w:rsidRPr="000B31FE" w:rsidRDefault="000B31FE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AC2ECB" w:rsidRDefault="000B31FE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5953" w:type="dxa"/>
          </w:tcPr>
          <w:p w:rsidR="000B31FE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  -20 - 69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Жоқ  - 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406D7">
              <w:rPr>
                <w:rFonts w:ascii="Times New Roman" w:hAnsi="Times New Roman"/>
                <w:sz w:val="24"/>
                <w:lang w:val="kk-KZ"/>
              </w:rPr>
              <w:t>–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AC2ECB" w:rsidRDefault="000B31FE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Білмедім –</w:t>
            </w:r>
            <w:r w:rsidR="006406D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-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31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</w:tc>
      </w:tr>
      <w:tr w:rsidR="00AC2ECB" w:rsidTr="00991C2C">
        <w:tc>
          <w:tcPr>
            <w:tcW w:w="567" w:type="dxa"/>
          </w:tcPr>
          <w:p w:rsidR="00AC2ECB" w:rsidRP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8.</w:t>
            </w:r>
          </w:p>
        </w:tc>
        <w:tc>
          <w:tcPr>
            <w:tcW w:w="3970" w:type="dxa"/>
          </w:tcPr>
          <w:p w:rsidR="00AC2ECB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Қалай  ойлайсың, сенің  отбасың?</w:t>
            </w:r>
          </w:p>
        </w:tc>
        <w:tc>
          <w:tcPr>
            <w:tcW w:w="5953" w:type="dxa"/>
          </w:tcPr>
          <w:p w:rsidR="006406D7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Ауқатты  - </w:t>
            </w:r>
            <w:r w:rsidR="006406D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C2ECB" w:rsidRDefault="00025F64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Орташа -29 – 100</w:t>
            </w:r>
            <w:r w:rsidR="006406D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406D7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6406D7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</w:tc>
      </w:tr>
      <w:tr w:rsidR="00AC2ECB" w:rsidTr="00991C2C">
        <w:tc>
          <w:tcPr>
            <w:tcW w:w="567" w:type="dxa"/>
          </w:tcPr>
          <w:p w:rsidR="00AC2ECB" w:rsidRP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9</w:t>
            </w:r>
          </w:p>
        </w:tc>
        <w:tc>
          <w:tcPr>
            <w:tcW w:w="3970" w:type="dxa"/>
          </w:tcPr>
          <w:p w:rsidR="00AC2ECB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5953" w:type="dxa"/>
          </w:tcPr>
          <w:p w:rsidR="006406D7" w:rsidRDefault="006406D7" w:rsidP="006406D7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Ұлттық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 мерекелерді – 10 - 34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</w:p>
          <w:p w:rsidR="006406D7" w:rsidRDefault="006406D7" w:rsidP="006406D7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Барл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ық мерекелерді  бірдей – 19 - 66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AC2ECB" w:rsidRDefault="006406D7" w:rsidP="006406D7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Мерекелерді  ескермейміз - 0  </w:t>
            </w:r>
          </w:p>
        </w:tc>
      </w:tr>
      <w:tr w:rsidR="00AC2ECB" w:rsidRPr="00025F64" w:rsidTr="00991C2C">
        <w:tc>
          <w:tcPr>
            <w:tcW w:w="567" w:type="dxa"/>
          </w:tcPr>
          <w:p w:rsidR="00AC2ECB" w:rsidRPr="006406D7" w:rsidRDefault="006406D7" w:rsidP="006406D7">
            <w:pPr>
              <w:spacing w:line="240" w:lineRule="auto"/>
              <w:ind w:left="-539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10.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10.</w:t>
            </w:r>
          </w:p>
        </w:tc>
        <w:tc>
          <w:tcPr>
            <w:tcW w:w="3970" w:type="dxa"/>
          </w:tcPr>
          <w:p w:rsidR="00AC2ECB" w:rsidRPr="00991C2C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91C2C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Отбасыңның жақын туыстарымен  қарым – қатынасы  қандай?</w:t>
            </w:r>
          </w:p>
        </w:tc>
        <w:tc>
          <w:tcPr>
            <w:tcW w:w="5953" w:type="dxa"/>
          </w:tcPr>
          <w:p w:rsid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Өте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жақсы  - 29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- 100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6406D7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Оншалықты  жақын емес –0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AC2ECB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Қатыспайды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- 0</w:t>
            </w:r>
          </w:p>
        </w:tc>
      </w:tr>
      <w:tr w:rsidR="006406D7" w:rsidTr="00991C2C">
        <w:tc>
          <w:tcPr>
            <w:tcW w:w="567" w:type="dxa"/>
          </w:tcPr>
          <w:p w:rsidR="006406D7" w:rsidRP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11.</w:t>
            </w:r>
          </w:p>
        </w:tc>
        <w:tc>
          <w:tcPr>
            <w:tcW w:w="3970" w:type="dxa"/>
          </w:tcPr>
          <w:p w:rsid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Келешекте  кімге  сенесің?</w:t>
            </w:r>
          </w:p>
        </w:tc>
        <w:tc>
          <w:tcPr>
            <w:tcW w:w="5953" w:type="dxa"/>
          </w:tcPr>
          <w:p w:rsidR="00025F64" w:rsidRDefault="006406D7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Өзіңе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– 2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2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76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Ата – анаңа 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>-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7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-24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6406D7" w:rsidRDefault="006406D7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Мемлекетке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- 0</w:t>
            </w:r>
          </w:p>
        </w:tc>
      </w:tr>
      <w:tr w:rsidR="006406D7" w:rsidTr="00991C2C">
        <w:trPr>
          <w:trHeight w:val="391"/>
        </w:trPr>
        <w:tc>
          <w:tcPr>
            <w:tcW w:w="567" w:type="dxa"/>
          </w:tcPr>
          <w:p w:rsid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12.</w:t>
            </w:r>
          </w:p>
        </w:tc>
        <w:tc>
          <w:tcPr>
            <w:tcW w:w="3970" w:type="dxa"/>
          </w:tcPr>
          <w:p w:rsidR="006406D7" w:rsidRPr="00991C2C" w:rsidRDefault="006406D7" w:rsidP="00991C2C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бақыттысың  ба?</w:t>
            </w:r>
          </w:p>
        </w:tc>
        <w:tc>
          <w:tcPr>
            <w:tcW w:w="5953" w:type="dxa"/>
          </w:tcPr>
          <w:p w:rsidR="006406D7" w:rsidRDefault="00991C2C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Әрине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– 29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</w:tc>
      </w:tr>
    </w:tbl>
    <w:p w:rsidR="009042D0" w:rsidRDefault="00FF729B" w:rsidP="000F65EE">
      <w:pPr>
        <w:spacing w:line="240" w:lineRule="auto"/>
        <w:ind w:left="-567"/>
        <w:contextualSpacing/>
        <w:rPr>
          <w:lang w:val="kk-KZ"/>
        </w:rPr>
      </w:pPr>
      <w:r>
        <w:rPr>
          <w:lang w:val="kk-KZ"/>
        </w:rPr>
        <w:t xml:space="preserve"> </w:t>
      </w:r>
    </w:p>
    <w:p w:rsid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FF729B">
        <w:rPr>
          <w:rFonts w:ascii="Times New Roman" w:hAnsi="Times New Roman"/>
          <w:b/>
          <w:sz w:val="24"/>
          <w:lang w:val="kk-KZ"/>
        </w:rPr>
        <w:t>Қорытынды:</w:t>
      </w:r>
      <w:r>
        <w:rPr>
          <w:rFonts w:ascii="Times New Roman" w:hAnsi="Times New Roman"/>
          <w:sz w:val="24"/>
          <w:lang w:val="kk-KZ"/>
        </w:rPr>
        <w:t xml:space="preserve">  білім  алушылардың  отбасындағы жағдайы қалыпты.  Ата – ана  мен бала  арасындағы  қарым – қатынас  жақсы деңгейде. </w:t>
      </w:r>
    </w:p>
    <w:p w:rsidR="00FF729B" w:rsidRP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</w:p>
    <w:p w:rsidR="00A016EF" w:rsidRDefault="00FF729B" w:rsidP="000F65EE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FF729B">
        <w:rPr>
          <w:rFonts w:ascii="Times New Roman" w:hAnsi="Times New Roman"/>
          <w:b/>
          <w:i/>
          <w:sz w:val="24"/>
          <w:lang w:val="kk-KZ"/>
        </w:rPr>
        <w:t>Ұсыныс:</w:t>
      </w:r>
      <w:r>
        <w:rPr>
          <w:rFonts w:ascii="Times New Roman" w:hAnsi="Times New Roman"/>
          <w:b/>
          <w:i/>
          <w:sz w:val="24"/>
          <w:lang w:val="kk-KZ"/>
        </w:rPr>
        <w:t xml:space="preserve"> </w:t>
      </w:r>
      <w:r w:rsidRPr="00FF729B">
        <w:rPr>
          <w:rFonts w:ascii="Times New Roman" w:hAnsi="Times New Roman"/>
          <w:sz w:val="24"/>
          <w:lang w:val="kk-KZ"/>
        </w:rPr>
        <w:t>ата – аналардың мектепішілік шараларға, жиналыстарға  қатысуын ұйымдастыру  жұмыстарын жандандыру.</w:t>
      </w:r>
    </w:p>
    <w:p w:rsid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b/>
          <w:i/>
          <w:sz w:val="24"/>
          <w:lang w:val="kk-KZ"/>
        </w:rPr>
      </w:pPr>
    </w:p>
    <w:p w:rsid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b/>
          <w:i/>
          <w:sz w:val="24"/>
          <w:lang w:val="kk-KZ"/>
        </w:rPr>
      </w:pPr>
    </w:p>
    <w:p w:rsidR="00FF729B" w:rsidRDefault="00FF729B" w:rsidP="00875E0A">
      <w:pPr>
        <w:spacing w:line="240" w:lineRule="auto"/>
        <w:contextualSpacing/>
        <w:rPr>
          <w:rFonts w:ascii="Times New Roman" w:hAnsi="Times New Roman"/>
          <w:b/>
          <w:i/>
          <w:sz w:val="24"/>
          <w:lang w:val="kk-KZ"/>
        </w:rPr>
      </w:pPr>
    </w:p>
    <w:p w:rsidR="00C40EFD" w:rsidRDefault="00C40EFD" w:rsidP="00C40EFD">
      <w:pPr>
        <w:spacing w:line="240" w:lineRule="auto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 xml:space="preserve">                              «Отбасы  мен  ата – аналары баланың көзімен»</w:t>
      </w:r>
    </w:p>
    <w:p w:rsidR="00C40EFD" w:rsidRDefault="00C40EFD" w:rsidP="00C7213E">
      <w:pPr>
        <w:spacing w:line="240" w:lineRule="auto"/>
        <w:ind w:left="-567"/>
        <w:contextualSpacing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тақырыбында  алынған  сауалнама  қорытындысы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Уақыты: </w:t>
      </w:r>
      <w:r w:rsidR="00E434EA">
        <w:rPr>
          <w:rFonts w:ascii="Times New Roman" w:hAnsi="Times New Roman"/>
          <w:sz w:val="24"/>
          <w:lang w:val="kk-KZ"/>
        </w:rPr>
        <w:t>қазан</w:t>
      </w:r>
      <w:r w:rsidR="00495EB5">
        <w:rPr>
          <w:rFonts w:ascii="Times New Roman" w:hAnsi="Times New Roman"/>
          <w:sz w:val="24"/>
          <w:lang w:val="kk-KZ"/>
        </w:rPr>
        <w:t xml:space="preserve"> 2019ж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Әлеуметтік педагог:  </w:t>
      </w:r>
      <w:proofErr w:type="spellStart"/>
      <w:r w:rsidR="00025F64" w:rsidRPr="00025F64">
        <w:rPr>
          <w:rFonts w:ascii="Times New Roman" w:hAnsi="Times New Roman"/>
          <w:sz w:val="24"/>
          <w:lang w:val="kk-KZ"/>
        </w:rPr>
        <w:t>Максимова</w:t>
      </w:r>
      <w:proofErr w:type="spellEnd"/>
      <w:r w:rsidR="00025F64" w:rsidRPr="00025F64">
        <w:rPr>
          <w:rFonts w:ascii="Times New Roman" w:hAnsi="Times New Roman"/>
          <w:sz w:val="24"/>
          <w:lang w:val="kk-KZ"/>
        </w:rPr>
        <w:t xml:space="preserve"> Г.Т.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9042D0">
        <w:rPr>
          <w:rFonts w:ascii="Times New Roman" w:hAnsi="Times New Roman"/>
          <w:b/>
          <w:sz w:val="24"/>
          <w:lang w:val="kk-KZ"/>
        </w:rPr>
        <w:t>Қатысушылар:</w:t>
      </w:r>
      <w:r w:rsidR="00025F64">
        <w:rPr>
          <w:rFonts w:ascii="Times New Roman" w:hAnsi="Times New Roman"/>
          <w:sz w:val="24"/>
          <w:lang w:val="kk-KZ"/>
        </w:rPr>
        <w:t xml:space="preserve">  10 –</w:t>
      </w:r>
      <w:r>
        <w:rPr>
          <w:rFonts w:ascii="Times New Roman" w:hAnsi="Times New Roman"/>
          <w:sz w:val="24"/>
          <w:lang w:val="kk-KZ"/>
        </w:rPr>
        <w:t xml:space="preserve"> сынып</w:t>
      </w:r>
    </w:p>
    <w:p w:rsidR="00875E0A" w:rsidRDefault="00875E0A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Білім алушылар саны: </w:t>
      </w:r>
      <w:r w:rsidRPr="00875E0A">
        <w:rPr>
          <w:rFonts w:ascii="Times New Roman" w:hAnsi="Times New Roman"/>
          <w:sz w:val="24"/>
          <w:lang w:val="kk-KZ"/>
        </w:rPr>
        <w:t xml:space="preserve">27 </w:t>
      </w:r>
    </w:p>
    <w:p w:rsidR="00025F64" w:rsidRDefault="00025F64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Сынып жетекшісі:</w:t>
      </w:r>
      <w:r>
        <w:rPr>
          <w:rFonts w:ascii="Times New Roman" w:hAnsi="Times New Roman"/>
          <w:sz w:val="24"/>
          <w:lang w:val="kk-KZ"/>
        </w:rPr>
        <w:t xml:space="preserve">  </w:t>
      </w:r>
      <w:proofErr w:type="spellStart"/>
      <w:r>
        <w:rPr>
          <w:rFonts w:ascii="Times New Roman" w:hAnsi="Times New Roman"/>
          <w:sz w:val="24"/>
          <w:lang w:val="kk-KZ"/>
        </w:rPr>
        <w:t>Бакажанова</w:t>
      </w:r>
      <w:proofErr w:type="spellEnd"/>
      <w:r>
        <w:rPr>
          <w:rFonts w:ascii="Times New Roman" w:hAnsi="Times New Roman"/>
          <w:sz w:val="24"/>
          <w:lang w:val="kk-KZ"/>
        </w:rPr>
        <w:t xml:space="preserve"> Н.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Жүргізу  түрі:  </w:t>
      </w:r>
      <w:r w:rsidRPr="009042D0">
        <w:rPr>
          <w:rFonts w:ascii="Times New Roman" w:hAnsi="Times New Roman"/>
          <w:sz w:val="24"/>
          <w:lang w:val="kk-KZ"/>
        </w:rPr>
        <w:t>сауалнама</w:t>
      </w:r>
    </w:p>
    <w:p w:rsidR="00C40EFD" w:rsidRPr="009042D0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Сауалнаманың мақсаты:</w:t>
      </w:r>
      <w:r>
        <w:rPr>
          <w:rFonts w:ascii="Times New Roman" w:hAnsi="Times New Roman"/>
          <w:sz w:val="24"/>
          <w:lang w:val="kk-KZ"/>
        </w:rPr>
        <w:t xml:space="preserve">  білім  алушының  отбасындағы  ахуалын  және ата – анамен қарым қатынасын   анықтау. </w:t>
      </w:r>
    </w:p>
    <w:p w:rsidR="00C40EFD" w:rsidRPr="00C7213E" w:rsidRDefault="00C40EFD" w:rsidP="00C7213E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Зерттеу қорытындысы: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953"/>
      </w:tblGrid>
      <w:tr w:rsidR="00C40EFD" w:rsidTr="00C40EFD">
        <w:tc>
          <w:tcPr>
            <w:tcW w:w="567" w:type="dxa"/>
          </w:tcPr>
          <w:p w:rsidR="00C40EFD" w:rsidRPr="00AC2ECB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70" w:type="dxa"/>
          </w:tcPr>
          <w:p w:rsidR="00C40EFD" w:rsidRPr="00AC2ECB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Сауалнама  сұрақтары</w:t>
            </w:r>
          </w:p>
        </w:tc>
        <w:tc>
          <w:tcPr>
            <w:tcW w:w="5953" w:type="dxa"/>
          </w:tcPr>
          <w:p w:rsidR="00C40EFD" w:rsidRPr="00AC2ECB" w:rsidRDefault="00C40EFD" w:rsidP="00B4303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Жауаптары</w:t>
            </w:r>
          </w:p>
        </w:tc>
      </w:tr>
      <w:tr w:rsidR="00C40EFD" w:rsidTr="00C40EFD"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1.  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Саған өз үйің, үйіңдегі  ахуал ұнай ма?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sz w:val="24"/>
                <w:lang w:val="kk-KZ"/>
              </w:rPr>
              <w:t>Ия 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27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-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100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40EFD" w:rsidTr="00C40EFD">
        <w:tc>
          <w:tcPr>
            <w:tcW w:w="567" w:type="dxa"/>
          </w:tcPr>
          <w:p w:rsidR="00C40EFD" w:rsidRDefault="00C40EFD" w:rsidP="00B43036">
            <w:pPr>
              <w:spacing w:line="240" w:lineRule="auto"/>
              <w:ind w:left="-397" w:right="-250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2.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үйіңнен алыс жаққа шығып көрдің бе?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sz w:val="24"/>
                <w:lang w:val="kk-KZ"/>
              </w:rPr>
              <w:t>Ия 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21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-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78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  Жоқ – 6 -22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C40EFD" w:rsidRPr="00A016EF" w:rsidTr="00C40EFD"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3.</w:t>
            </w:r>
          </w:p>
        </w:tc>
        <w:tc>
          <w:tcPr>
            <w:tcW w:w="3970" w:type="dxa"/>
          </w:tcPr>
          <w:p w:rsidR="00C40EFD" w:rsidRPr="00E2411D" w:rsidRDefault="00C40EFD" w:rsidP="00E2411D">
            <w:pPr>
              <w:spacing w:line="240" w:lineRule="auto"/>
              <w:ind w:firstLine="3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анаң сенің қалай оқып жүргенің жайлы сұрай ма?</w:t>
            </w:r>
          </w:p>
        </w:tc>
        <w:tc>
          <w:tcPr>
            <w:tcW w:w="5953" w:type="dxa"/>
          </w:tcPr>
          <w:p w:rsidR="00E2411D" w:rsidRDefault="00C40EFD" w:rsidP="00E2411D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27  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 </w:t>
            </w:r>
          </w:p>
          <w:p w:rsidR="00C40EFD" w:rsidRDefault="00C40EFD" w:rsidP="00E2411D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40EFD" w:rsidRPr="007A79B4" w:rsidTr="00C40EFD">
        <w:trPr>
          <w:trHeight w:val="956"/>
        </w:trPr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4.</w:t>
            </w:r>
          </w:p>
        </w:tc>
        <w:tc>
          <w:tcPr>
            <w:tcW w:w="3970" w:type="dxa"/>
          </w:tcPr>
          <w:p w:rsidR="00C40EFD" w:rsidRPr="00991C2C" w:rsidRDefault="00C40EFD" w:rsidP="00B43036">
            <w:pPr>
              <w:spacing w:line="240" w:lineRule="auto"/>
              <w:ind w:left="-4" w:firstLine="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сенің  сыныптас  достарыңмен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қарым – қатынасың жайлы  сұрай ма?</w:t>
            </w:r>
          </w:p>
        </w:tc>
        <w:tc>
          <w:tcPr>
            <w:tcW w:w="5953" w:type="dxa"/>
          </w:tcPr>
          <w:p w:rsidR="00E2411D" w:rsidRDefault="00C40EFD" w:rsidP="00E2411D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>27 - 100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40EFD" w:rsidRDefault="00C40EFD" w:rsidP="00B43036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40EFD" w:rsidRPr="00495EB5" w:rsidTr="00C40EFD">
        <w:tc>
          <w:tcPr>
            <w:tcW w:w="567" w:type="dxa"/>
          </w:tcPr>
          <w:p w:rsidR="00C40EFD" w:rsidRPr="00AC2ECB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i/>
                <w:sz w:val="24"/>
                <w:lang w:val="kk-KZ"/>
              </w:rPr>
              <w:t>5.</w:t>
            </w:r>
          </w:p>
        </w:tc>
        <w:tc>
          <w:tcPr>
            <w:tcW w:w="3970" w:type="dxa"/>
          </w:tcPr>
          <w:p w:rsidR="00C40EFD" w:rsidRPr="000F65EE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мектепке  барып  тұра  ма?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953" w:type="dxa"/>
          </w:tcPr>
          <w:p w:rsidR="007A79B4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Жиі барады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3 - 11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Сирек барады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6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>22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, Шақырғанда ғана – 12 - 45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,   </w:t>
            </w:r>
          </w:p>
          <w:p w:rsidR="00C40EFD" w:rsidRDefault="007A79B4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>Екеуі -2 – 7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Көбіне әкем – 0,  </w:t>
            </w:r>
          </w:p>
          <w:p w:rsidR="007A79B4" w:rsidRDefault="00E2411D" w:rsidP="007A79B4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Көбіне шешем – 3 – 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11 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Жауап  жоқ – 1 - 4 </w:t>
            </w:r>
            <w:r w:rsidR="007A79B4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</w:tc>
      </w:tr>
      <w:tr w:rsidR="00C40EFD" w:rsidTr="00C40EFD">
        <w:tc>
          <w:tcPr>
            <w:tcW w:w="567" w:type="dxa"/>
          </w:tcPr>
          <w:p w:rsidR="00C40EFD" w:rsidRPr="000B31FE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C40EFD" w:rsidRPr="000F65EE" w:rsidRDefault="00C40EFD" w:rsidP="00B43036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 - аналарың мектепке, сынып жетекшіге мектепішілік</w:t>
            </w:r>
          </w:p>
          <w:p w:rsidR="00C40EFD" w:rsidRPr="00991C2C" w:rsidRDefault="00C40EFD" w:rsidP="00B43036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шараларда  көмектесіп тұра ма?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Ия, сын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>ы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п жұмыстарын  ұйымдастыруға – 12 -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45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, саяхаттарды  ұйымдастыруға –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>0</w:t>
            </w:r>
          </w:p>
          <w:p w:rsidR="00C40EFD" w:rsidRDefault="00E2411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Ия, жөндеу  жұмыстарына – 5 - 18 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</w:p>
          <w:p w:rsidR="00C40EFD" w:rsidRDefault="00C40EFD" w:rsidP="007A79B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Жоқ –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10 - 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37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</w:tc>
      </w:tr>
      <w:tr w:rsidR="00C40EFD" w:rsidTr="00C40EFD">
        <w:tc>
          <w:tcPr>
            <w:tcW w:w="567" w:type="dxa"/>
          </w:tcPr>
          <w:p w:rsidR="00C40EFD" w:rsidRPr="000B31FE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5953" w:type="dxa"/>
          </w:tcPr>
          <w:p w:rsidR="00C40EFD" w:rsidRDefault="002C1B90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  -2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7 - </w:t>
            </w:r>
            <w:r>
              <w:rPr>
                <w:rFonts w:ascii="Times New Roman" w:hAnsi="Times New Roman"/>
                <w:sz w:val="24"/>
                <w:lang w:val="kk-KZ"/>
              </w:rPr>
              <w:t>100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C40EFD" w:rsidRDefault="007A79B4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Жоқ  - 0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C40EFD" w:rsidRDefault="002C1B90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Білмедім – 0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8.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Қалай  ойлайсың, сенің  отбасың?</w:t>
            </w:r>
          </w:p>
        </w:tc>
        <w:tc>
          <w:tcPr>
            <w:tcW w:w="5953" w:type="dxa"/>
          </w:tcPr>
          <w:p w:rsidR="00C40EFD" w:rsidRDefault="00C40EFD" w:rsidP="002C1B90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Ауқатты  -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0   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>Орташа - 2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7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 xml:space="preserve"> – 10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9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Ұлттық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 мерекелерді – 11 - 41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</w:p>
          <w:p w:rsidR="00C40EFD" w:rsidRDefault="002C1B90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Барлық мерекелерді  бірдей – 16 - 59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C40EFD" w:rsidRDefault="00C40EFD" w:rsidP="002C1B90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Мерекелерді  ескермейміз 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0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ind w:left="-539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10.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10.</w:t>
            </w:r>
          </w:p>
        </w:tc>
        <w:tc>
          <w:tcPr>
            <w:tcW w:w="3970" w:type="dxa"/>
          </w:tcPr>
          <w:p w:rsidR="00C40EFD" w:rsidRPr="00991C2C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91C2C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Отбасыңның жақын туыстарымен  қарым – қатынасы  қандай?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Өте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жақсы  - 27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- 100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</w:p>
          <w:p w:rsidR="00C40EFD" w:rsidRDefault="00C7213E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Оншалықты  жақын емес –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0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Қатыспайды - 0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11.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Келешекте  кімге  сенесің?</w:t>
            </w:r>
          </w:p>
        </w:tc>
        <w:tc>
          <w:tcPr>
            <w:tcW w:w="5953" w:type="dxa"/>
          </w:tcPr>
          <w:p w:rsidR="00C40EFD" w:rsidRDefault="00C40EFD" w:rsidP="002C1B90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Өзіңе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– 25 - 93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Ата – анаңа 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2- 7</w:t>
            </w:r>
            <w:r w:rsidR="002C1B90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>Мемлекетке - 0</w:t>
            </w:r>
          </w:p>
        </w:tc>
      </w:tr>
      <w:tr w:rsidR="00C40EFD" w:rsidTr="00C40EFD">
        <w:trPr>
          <w:trHeight w:val="391"/>
        </w:trPr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12.</w:t>
            </w:r>
          </w:p>
        </w:tc>
        <w:tc>
          <w:tcPr>
            <w:tcW w:w="3970" w:type="dxa"/>
          </w:tcPr>
          <w:p w:rsidR="00C40EFD" w:rsidRPr="00991C2C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бақыттысың  ба?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Әрине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– 27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</w:tc>
      </w:tr>
    </w:tbl>
    <w:p w:rsidR="00C40EFD" w:rsidRDefault="00C40EFD" w:rsidP="00C40EFD">
      <w:pPr>
        <w:spacing w:line="240" w:lineRule="auto"/>
        <w:ind w:left="-567"/>
        <w:contextualSpacing/>
        <w:rPr>
          <w:lang w:val="kk-KZ"/>
        </w:rPr>
      </w:pPr>
      <w:r>
        <w:rPr>
          <w:lang w:val="kk-KZ"/>
        </w:rPr>
        <w:t xml:space="preserve"> </w:t>
      </w:r>
    </w:p>
    <w:p w:rsidR="00C40EFD" w:rsidRDefault="00C40EFD" w:rsidP="002C1B90">
      <w:pPr>
        <w:spacing w:line="240" w:lineRule="auto"/>
        <w:ind w:left="-709"/>
        <w:contextualSpacing/>
        <w:rPr>
          <w:rFonts w:ascii="Times New Roman" w:hAnsi="Times New Roman"/>
          <w:sz w:val="24"/>
          <w:lang w:val="kk-KZ"/>
        </w:rPr>
      </w:pPr>
      <w:r w:rsidRPr="00FF729B">
        <w:rPr>
          <w:rFonts w:ascii="Times New Roman" w:hAnsi="Times New Roman"/>
          <w:b/>
          <w:sz w:val="24"/>
          <w:lang w:val="kk-KZ"/>
        </w:rPr>
        <w:t>Қорытынды:</w:t>
      </w:r>
      <w:r>
        <w:rPr>
          <w:rFonts w:ascii="Times New Roman" w:hAnsi="Times New Roman"/>
          <w:sz w:val="24"/>
          <w:lang w:val="kk-KZ"/>
        </w:rPr>
        <w:t xml:space="preserve">  </w:t>
      </w:r>
      <w:r w:rsidR="00C7213E">
        <w:rPr>
          <w:rFonts w:ascii="Times New Roman" w:hAnsi="Times New Roman"/>
          <w:sz w:val="24"/>
          <w:lang w:val="kk-KZ"/>
        </w:rPr>
        <w:t xml:space="preserve">Білім   алушылар « </w:t>
      </w:r>
      <w:r w:rsidR="00C7213E" w:rsidRPr="00C7213E">
        <w:rPr>
          <w:rFonts w:ascii="Times New Roman" w:hAnsi="Times New Roman"/>
          <w:sz w:val="24"/>
          <w:lang w:val="kk-KZ"/>
        </w:rPr>
        <w:t>Саған өз үйің, үйіңдегі  ахуал ұнай ма?</w:t>
      </w:r>
      <w:r w:rsidR="002C1B90">
        <w:rPr>
          <w:rFonts w:ascii="Times New Roman" w:hAnsi="Times New Roman"/>
          <w:sz w:val="24"/>
          <w:lang w:val="kk-KZ"/>
        </w:rPr>
        <w:t>»,  – деген  сұраққа «ия» 100</w:t>
      </w:r>
      <w:r w:rsidR="00C7213E">
        <w:rPr>
          <w:rFonts w:ascii="Times New Roman" w:hAnsi="Times New Roman"/>
          <w:sz w:val="24"/>
          <w:lang w:val="kk-KZ"/>
        </w:rPr>
        <w:t xml:space="preserve"> </w:t>
      </w:r>
      <w:r w:rsidR="00C7213E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 ,</w:t>
      </w:r>
      <w:r w:rsidR="002C1B90" w:rsidRPr="002C1B90">
        <w:rPr>
          <w:rFonts w:ascii="Times New Roman" w:hAnsi="Times New Roman"/>
          <w:b/>
          <w:i/>
          <w:sz w:val="24"/>
          <w:lang w:val="kk-KZ"/>
        </w:rPr>
        <w:t xml:space="preserve"> </w:t>
      </w:r>
      <w:r w:rsidR="002C1B90">
        <w:rPr>
          <w:rFonts w:ascii="Times New Roman" w:hAnsi="Times New Roman"/>
          <w:sz w:val="24"/>
          <w:lang w:val="kk-KZ"/>
        </w:rPr>
        <w:t>А</w:t>
      </w:r>
      <w:r w:rsidR="002C1B90" w:rsidRPr="002C1B90">
        <w:rPr>
          <w:rFonts w:ascii="Times New Roman" w:hAnsi="Times New Roman"/>
          <w:sz w:val="24"/>
          <w:lang w:val="kk-KZ"/>
        </w:rPr>
        <w:t>та – аналарың  мектепке  барып  тұра  ма?</w:t>
      </w:r>
      <w:r w:rsidR="002C1B90">
        <w:rPr>
          <w:rFonts w:ascii="Times New Roman" w:hAnsi="Times New Roman"/>
          <w:sz w:val="24"/>
          <w:lang w:val="kk-KZ"/>
        </w:rPr>
        <w:t xml:space="preserve"> – деген  сұраққа: Жиі барады </w:t>
      </w:r>
      <w:r w:rsidR="002C1B90" w:rsidRPr="000F65EE">
        <w:rPr>
          <w:rFonts w:ascii="Times New Roman" w:hAnsi="Times New Roman"/>
          <w:sz w:val="24"/>
          <w:lang w:val="kk-KZ"/>
        </w:rPr>
        <w:t>–</w:t>
      </w:r>
      <w:r w:rsidR="002C1B90">
        <w:rPr>
          <w:rFonts w:ascii="Times New Roman" w:hAnsi="Times New Roman"/>
          <w:sz w:val="24"/>
          <w:lang w:val="kk-KZ"/>
        </w:rPr>
        <w:t xml:space="preserve"> 3 - 11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 сирек барады </w:t>
      </w:r>
      <w:r w:rsidR="002C1B90" w:rsidRPr="000F65EE">
        <w:rPr>
          <w:rFonts w:ascii="Times New Roman" w:hAnsi="Times New Roman"/>
          <w:sz w:val="24"/>
          <w:lang w:val="kk-KZ"/>
        </w:rPr>
        <w:t>–</w:t>
      </w:r>
      <w:r w:rsidR="002C1B90">
        <w:rPr>
          <w:rFonts w:ascii="Times New Roman" w:hAnsi="Times New Roman"/>
          <w:sz w:val="24"/>
          <w:lang w:val="kk-KZ"/>
        </w:rPr>
        <w:t xml:space="preserve"> 6 -  22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 , шақырғанда ғана – 12 - 45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  екеуі -2 – 7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 көбіне әкем – 0,  көбіне шешем – 3 –  11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жауап  жоқ – 1 - 4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 -  жауап көрсетті.  </w:t>
      </w:r>
      <w:r w:rsidR="00C7213E">
        <w:rPr>
          <w:rFonts w:ascii="Times New Roman" w:hAnsi="Times New Roman"/>
          <w:sz w:val="24"/>
          <w:lang w:val="kk-KZ"/>
        </w:rPr>
        <w:t xml:space="preserve">Жалпы білім  алушылардың </w:t>
      </w:r>
      <w:r>
        <w:rPr>
          <w:rFonts w:ascii="Times New Roman" w:hAnsi="Times New Roman"/>
          <w:sz w:val="24"/>
          <w:lang w:val="kk-KZ"/>
        </w:rPr>
        <w:t>отбасындағы жағдайы қалыпты.  Ата – ана  мен бала  арасындағы  қарым – қатынас  жақсы</w:t>
      </w:r>
      <w:r w:rsidR="00C7213E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 деңгейде. </w:t>
      </w:r>
    </w:p>
    <w:p w:rsidR="00C40EFD" w:rsidRPr="00FF729B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</w:p>
    <w:p w:rsidR="00C7213E" w:rsidRDefault="00C40EFD" w:rsidP="00C40EFD">
      <w:pPr>
        <w:spacing w:line="240" w:lineRule="auto"/>
        <w:ind w:left="-567"/>
        <w:contextualSpacing/>
        <w:rPr>
          <w:rFonts w:ascii="Times New Roman" w:hAnsi="Times New Roman"/>
          <w:b/>
          <w:i/>
          <w:sz w:val="24"/>
          <w:lang w:val="kk-KZ"/>
        </w:rPr>
      </w:pPr>
      <w:r w:rsidRPr="00FF729B">
        <w:rPr>
          <w:rFonts w:ascii="Times New Roman" w:hAnsi="Times New Roman"/>
          <w:b/>
          <w:i/>
          <w:sz w:val="24"/>
          <w:lang w:val="kk-KZ"/>
        </w:rPr>
        <w:t>Ұсыныс:</w:t>
      </w:r>
      <w:r>
        <w:rPr>
          <w:rFonts w:ascii="Times New Roman" w:hAnsi="Times New Roman"/>
          <w:b/>
          <w:i/>
          <w:sz w:val="24"/>
          <w:lang w:val="kk-KZ"/>
        </w:rPr>
        <w:t xml:space="preserve"> </w:t>
      </w:r>
    </w:p>
    <w:p w:rsidR="00C7213E" w:rsidRDefault="00C7213E" w:rsidP="00C7213E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lang w:val="kk-KZ"/>
        </w:rPr>
      </w:pPr>
      <w:r w:rsidRPr="00C7213E">
        <w:rPr>
          <w:rFonts w:ascii="Times New Roman" w:hAnsi="Times New Roman"/>
          <w:sz w:val="24"/>
          <w:lang w:val="kk-KZ"/>
        </w:rPr>
        <w:t>А</w:t>
      </w:r>
      <w:r w:rsidR="00C40EFD" w:rsidRPr="00C7213E">
        <w:rPr>
          <w:rFonts w:ascii="Times New Roman" w:hAnsi="Times New Roman"/>
          <w:sz w:val="24"/>
          <w:lang w:val="kk-KZ"/>
        </w:rPr>
        <w:t>та</w:t>
      </w:r>
      <w:r>
        <w:rPr>
          <w:rFonts w:ascii="Times New Roman" w:hAnsi="Times New Roman"/>
          <w:sz w:val="24"/>
          <w:lang w:val="kk-KZ"/>
        </w:rPr>
        <w:t xml:space="preserve"> </w:t>
      </w:r>
      <w:r w:rsidR="00C40EFD" w:rsidRPr="00C7213E">
        <w:rPr>
          <w:rFonts w:ascii="Times New Roman" w:hAnsi="Times New Roman"/>
          <w:sz w:val="24"/>
          <w:lang w:val="kk-KZ"/>
        </w:rPr>
        <w:t xml:space="preserve"> – аналардың мектепішілік шараларға, жиналыстарға  қатысуын ұйымдастыру  жұмыстарын</w:t>
      </w:r>
      <w:r w:rsidR="002C1B90">
        <w:rPr>
          <w:rFonts w:ascii="Times New Roman" w:hAnsi="Times New Roman"/>
          <w:sz w:val="24"/>
          <w:lang w:val="kk-KZ"/>
        </w:rPr>
        <w:t xml:space="preserve">  </w:t>
      </w:r>
      <w:r w:rsidR="00C40EFD" w:rsidRPr="00C7213E">
        <w:rPr>
          <w:rFonts w:ascii="Times New Roman" w:hAnsi="Times New Roman"/>
          <w:sz w:val="24"/>
          <w:lang w:val="kk-KZ"/>
        </w:rPr>
        <w:t xml:space="preserve"> жандандыру.</w:t>
      </w:r>
    </w:p>
    <w:p w:rsidR="009042D0" w:rsidRPr="00495EB5" w:rsidRDefault="00C7213E" w:rsidP="000F65EE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lang w:val="kk-KZ"/>
        </w:rPr>
      </w:pPr>
      <w:r w:rsidRPr="00C7213E">
        <w:rPr>
          <w:rFonts w:ascii="Times New Roman" w:hAnsi="Times New Roman"/>
          <w:sz w:val="24"/>
          <w:lang w:val="kk-KZ"/>
        </w:rPr>
        <w:t xml:space="preserve"> Білім  алушының отбасындағы  жағдайы  туралы  кеңес беру.</w:t>
      </w:r>
    </w:p>
    <w:p w:rsidR="009042D0" w:rsidRPr="009042D0" w:rsidRDefault="009042D0" w:rsidP="000F65EE">
      <w:pPr>
        <w:spacing w:line="240" w:lineRule="auto"/>
        <w:contextualSpacing/>
        <w:rPr>
          <w:lang w:val="kk-KZ"/>
        </w:rPr>
      </w:pPr>
    </w:p>
    <w:p w:rsidR="009042D0" w:rsidRPr="009042D0" w:rsidRDefault="009042D0">
      <w:pPr>
        <w:rPr>
          <w:lang w:val="kk-KZ"/>
        </w:rPr>
      </w:pPr>
    </w:p>
    <w:p w:rsidR="009042D0" w:rsidRPr="006201EE" w:rsidRDefault="009042D0">
      <w:pPr>
        <w:rPr>
          <w:lang w:val="kk-KZ"/>
        </w:rPr>
      </w:pPr>
    </w:p>
    <w:sectPr w:rsidR="009042D0" w:rsidRPr="006201EE" w:rsidSect="009042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56597"/>
    <w:multiLevelType w:val="hybridMultilevel"/>
    <w:tmpl w:val="C936CE40"/>
    <w:lvl w:ilvl="0" w:tplc="BFDE5FCE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B8"/>
    <w:rsid w:val="00025F64"/>
    <w:rsid w:val="00055EA4"/>
    <w:rsid w:val="000B31FE"/>
    <w:rsid w:val="000E1033"/>
    <w:rsid w:val="000F65EE"/>
    <w:rsid w:val="001A3B72"/>
    <w:rsid w:val="00207510"/>
    <w:rsid w:val="002C1B90"/>
    <w:rsid w:val="002E62ED"/>
    <w:rsid w:val="00306EB5"/>
    <w:rsid w:val="00372EB8"/>
    <w:rsid w:val="00495EB5"/>
    <w:rsid w:val="006201EE"/>
    <w:rsid w:val="006406D7"/>
    <w:rsid w:val="007A79B4"/>
    <w:rsid w:val="00875E0A"/>
    <w:rsid w:val="008B29FC"/>
    <w:rsid w:val="009042D0"/>
    <w:rsid w:val="00991C2C"/>
    <w:rsid w:val="00A016EF"/>
    <w:rsid w:val="00AC2ECB"/>
    <w:rsid w:val="00C40EFD"/>
    <w:rsid w:val="00C7213E"/>
    <w:rsid w:val="00CA6B53"/>
    <w:rsid w:val="00DB4449"/>
    <w:rsid w:val="00E2411D"/>
    <w:rsid w:val="00E434EA"/>
    <w:rsid w:val="00F412C8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18A3B-33DE-4920-A34D-2CC65523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29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cp:lastPrinted>2019-11-11T07:35:00Z</cp:lastPrinted>
  <dcterms:created xsi:type="dcterms:W3CDTF">2020-05-23T09:53:00Z</dcterms:created>
  <dcterms:modified xsi:type="dcterms:W3CDTF">2020-05-23T09:53:00Z</dcterms:modified>
</cp:coreProperties>
</file>