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F7" w:rsidRDefault="005D3EF7" w:rsidP="001B31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3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 Хромтау гимназиясының </w:t>
      </w:r>
      <w:r w:rsidR="00894F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7-8 сыныптарының </w:t>
      </w:r>
      <w:r w:rsidRPr="001B31B3">
        <w:rPr>
          <w:rFonts w:ascii="Times New Roman" w:hAnsi="Times New Roman" w:cs="Times New Roman"/>
          <w:b/>
          <w:sz w:val="24"/>
          <w:szCs w:val="24"/>
          <w:lang w:val="kk-KZ"/>
        </w:rPr>
        <w:t>білім алушыларымен</w:t>
      </w:r>
      <w:r w:rsidR="00894F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жүргізілген  зерттеу </w:t>
      </w:r>
      <w:r w:rsidRPr="001B31B3">
        <w:rPr>
          <w:rFonts w:ascii="Times New Roman" w:hAnsi="Times New Roman" w:cs="Times New Roman"/>
          <w:b/>
          <w:sz w:val="24"/>
          <w:szCs w:val="24"/>
          <w:lang w:val="kk-KZ"/>
        </w:rPr>
        <w:t>қорытындысы</w:t>
      </w:r>
      <w:r w:rsidR="00894F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мониторингісі</w:t>
      </w:r>
      <w:r w:rsidR="00E426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426E2" w:rsidRPr="00E426E2" w:rsidRDefault="00E426E2" w:rsidP="00E426E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426E2">
        <w:rPr>
          <w:rFonts w:ascii="Times New Roman" w:hAnsi="Times New Roman" w:cs="Times New Roman"/>
          <w:sz w:val="24"/>
          <w:szCs w:val="24"/>
          <w:lang w:val="kk-KZ"/>
        </w:rPr>
        <w:t>Уақыты:2</w:t>
      </w:r>
      <w:r w:rsidR="001C5A85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E426E2">
        <w:rPr>
          <w:rFonts w:ascii="Times New Roman" w:hAnsi="Times New Roman" w:cs="Times New Roman"/>
          <w:sz w:val="24"/>
          <w:szCs w:val="24"/>
          <w:lang w:val="kk-KZ"/>
        </w:rPr>
        <w:t xml:space="preserve"> 01.2020</w:t>
      </w:r>
    </w:p>
    <w:p w:rsidR="005D3EF7" w:rsidRPr="0032183B" w:rsidRDefault="005D3EF7" w:rsidP="00E426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8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Әдістеме: Ориентир әдісі.авторы </w:t>
      </w:r>
      <w:r w:rsidR="00E426E2">
        <w:rPr>
          <w:rFonts w:ascii="Times New Roman" w:hAnsi="Times New Roman" w:cs="Times New Roman"/>
          <w:b/>
          <w:sz w:val="24"/>
          <w:szCs w:val="24"/>
          <w:lang w:val="kk-KZ"/>
        </w:rPr>
        <w:t>И.Л.</w:t>
      </w:r>
      <w:r w:rsidRPr="0032183B">
        <w:rPr>
          <w:rFonts w:ascii="Times New Roman" w:hAnsi="Times New Roman" w:cs="Times New Roman"/>
          <w:b/>
          <w:sz w:val="24"/>
          <w:szCs w:val="24"/>
          <w:lang w:val="kk-KZ"/>
        </w:rPr>
        <w:t>Саломин.</w:t>
      </w:r>
    </w:p>
    <w:p w:rsidR="005D3EF7" w:rsidRDefault="005D3EF7" w:rsidP="00E42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E426E2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="00343F51">
        <w:rPr>
          <w:rFonts w:ascii="Times New Roman" w:hAnsi="Times New Roman" w:cs="Times New Roman"/>
          <w:sz w:val="24"/>
          <w:szCs w:val="24"/>
          <w:lang w:val="kk-KZ"/>
        </w:rPr>
        <w:t xml:space="preserve">кәсіби бейімділігін анықтау. </w:t>
      </w:r>
    </w:p>
    <w:p w:rsidR="005D3EF7" w:rsidRDefault="001C5A85" w:rsidP="00E42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Зерттелінуші: 7а,ә,б, 8а, ә сыныптары (саны-94</w:t>
      </w:r>
      <w:r w:rsidR="00E426E2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B31B3" w:rsidRDefault="001B31B3" w:rsidP="00E42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Психолог: Раимкулова Г.Ж.</w:t>
      </w:r>
    </w:p>
    <w:p w:rsidR="001B31B3" w:rsidRPr="001B31B3" w:rsidRDefault="001B31B3" w:rsidP="00E426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31B3">
        <w:rPr>
          <w:rFonts w:ascii="Times New Roman" w:hAnsi="Times New Roman" w:cs="Times New Roman"/>
          <w:b/>
          <w:sz w:val="24"/>
          <w:szCs w:val="24"/>
          <w:lang w:val="kk-KZ"/>
        </w:rPr>
        <w:t>Зерттеу анализі</w:t>
      </w:r>
      <w:r w:rsidR="001C5A85">
        <w:rPr>
          <w:rFonts w:ascii="Times New Roman" w:hAnsi="Times New Roman" w:cs="Times New Roman"/>
          <w:b/>
          <w:sz w:val="24"/>
          <w:szCs w:val="24"/>
          <w:lang w:val="kk-KZ"/>
        </w:rPr>
        <w:t>. Сыныптардың  «Қалаймын» айдары бойынша</w:t>
      </w:r>
    </w:p>
    <w:tbl>
      <w:tblPr>
        <w:tblStyle w:val="a3"/>
        <w:tblW w:w="0" w:type="auto"/>
        <w:tblLook w:val="04A0"/>
      </w:tblPr>
      <w:tblGrid>
        <w:gridCol w:w="534"/>
        <w:gridCol w:w="1417"/>
        <w:gridCol w:w="1559"/>
        <w:gridCol w:w="1276"/>
        <w:gridCol w:w="1276"/>
        <w:gridCol w:w="1276"/>
        <w:gridCol w:w="1276"/>
      </w:tblGrid>
      <w:tr w:rsidR="001C5A85" w:rsidTr="002D34A2">
        <w:tc>
          <w:tcPr>
            <w:tcW w:w="534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18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559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Адам-адам</w:t>
            </w:r>
          </w:p>
        </w:tc>
        <w:tc>
          <w:tcPr>
            <w:tcW w:w="1276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Адам-техника</w:t>
            </w:r>
          </w:p>
        </w:tc>
        <w:tc>
          <w:tcPr>
            <w:tcW w:w="1276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Адам-белгілер жүйесі</w:t>
            </w:r>
          </w:p>
        </w:tc>
        <w:tc>
          <w:tcPr>
            <w:tcW w:w="1276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Адам-көркем өнер</w:t>
            </w:r>
          </w:p>
        </w:tc>
        <w:tc>
          <w:tcPr>
            <w:tcW w:w="1276" w:type="dxa"/>
          </w:tcPr>
          <w:p w:rsidR="001C5A85" w:rsidRPr="0032183B" w:rsidRDefault="001C5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Адам-табиғат</w:t>
            </w:r>
          </w:p>
        </w:tc>
      </w:tr>
      <w:tr w:rsidR="001C5A85" w:rsidTr="002D34A2">
        <w:tc>
          <w:tcPr>
            <w:tcW w:w="534" w:type="dxa"/>
          </w:tcPr>
          <w:p w:rsidR="001C5A85" w:rsidRPr="001C5A8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1C5A85" w:rsidRPr="001C5A85" w:rsidRDefault="001C5A85" w:rsidP="001B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  сыныбы</w:t>
            </w:r>
          </w:p>
        </w:tc>
        <w:tc>
          <w:tcPr>
            <w:tcW w:w="1559" w:type="dxa"/>
          </w:tcPr>
          <w:p w:rsidR="001C5A85" w:rsidRPr="001C5A85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1B31B3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1C5A85" w:rsidRPr="001B31B3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1B31B3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1B31B3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C5A85" w:rsidTr="002D34A2">
        <w:tc>
          <w:tcPr>
            <w:tcW w:w="534" w:type="dxa"/>
          </w:tcPr>
          <w:p w:rsidR="001C5A85" w:rsidRPr="001C5A8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1C5A85" w:rsidRPr="001C5A85" w:rsidRDefault="001C5A85" w:rsidP="0028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 сыныбы</w:t>
            </w:r>
          </w:p>
        </w:tc>
        <w:tc>
          <w:tcPr>
            <w:tcW w:w="1559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1C5A85" w:rsidRPr="001B31B3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C5A85" w:rsidRPr="001B31B3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1C5A85" w:rsidRPr="001B31B3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1C5A85" w:rsidRPr="001B31B3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C5A85" w:rsidTr="002D34A2">
        <w:tc>
          <w:tcPr>
            <w:tcW w:w="534" w:type="dxa"/>
          </w:tcPr>
          <w:p w:rsidR="001C5A85" w:rsidRPr="001C5A8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1C5A85" w:rsidRPr="001C5A85" w:rsidRDefault="001C5A85" w:rsidP="001B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 сыныбы</w:t>
            </w:r>
          </w:p>
        </w:tc>
        <w:tc>
          <w:tcPr>
            <w:tcW w:w="1559" w:type="dxa"/>
          </w:tcPr>
          <w:p w:rsidR="001C5A85" w:rsidRPr="001C5A85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243814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1C5A85" w:rsidRPr="00243814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243814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1C5A85" w:rsidRPr="00243814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C5A85" w:rsidTr="002D34A2">
        <w:tc>
          <w:tcPr>
            <w:tcW w:w="534" w:type="dxa"/>
          </w:tcPr>
          <w:p w:rsidR="001C5A85" w:rsidRPr="001C5A8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1C5A85" w:rsidRPr="001C5A85" w:rsidRDefault="001C5A85" w:rsidP="001B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 сыныбы</w:t>
            </w:r>
          </w:p>
        </w:tc>
        <w:tc>
          <w:tcPr>
            <w:tcW w:w="1559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C5A85" w:rsidTr="002D34A2">
        <w:tc>
          <w:tcPr>
            <w:tcW w:w="534" w:type="dxa"/>
          </w:tcPr>
          <w:p w:rsidR="001C5A85" w:rsidRPr="001C5A8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1C5A85" w:rsidRPr="001C5A85" w:rsidRDefault="001C5A85" w:rsidP="001B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 сыныбы</w:t>
            </w:r>
          </w:p>
        </w:tc>
        <w:tc>
          <w:tcPr>
            <w:tcW w:w="1559" w:type="dxa"/>
          </w:tcPr>
          <w:p w:rsidR="001C5A85" w:rsidRPr="001C5A85" w:rsidRDefault="00835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A853F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C5A85" w:rsidRPr="00A853F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A853F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1C5A85" w:rsidRPr="00A853F5" w:rsidRDefault="001C5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1C5A85" w:rsidRPr="0083594F" w:rsidRDefault="001C5A8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94F" w:rsidRPr="0083594F" w:rsidRDefault="008359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94F">
        <w:rPr>
          <w:rFonts w:ascii="Times New Roman" w:hAnsi="Times New Roman" w:cs="Times New Roman"/>
          <w:b/>
          <w:sz w:val="24"/>
          <w:szCs w:val="24"/>
          <w:lang w:val="kk-KZ"/>
        </w:rPr>
        <w:t>7-8 сыныптар арасындағы «Мен қалаймын» айдары диаграммалық нұсқасы (оқушылар санымен көрсетілген):</w:t>
      </w:r>
    </w:p>
    <w:p w:rsidR="0083594F" w:rsidRDefault="008359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5A85" w:rsidRPr="0083594F" w:rsidRDefault="001C5A8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94F">
        <w:rPr>
          <w:rFonts w:ascii="Times New Roman" w:hAnsi="Times New Roman" w:cs="Times New Roman"/>
          <w:b/>
          <w:sz w:val="24"/>
          <w:szCs w:val="24"/>
          <w:lang w:val="kk-KZ"/>
        </w:rPr>
        <w:t>«Қолымнан келеді» айдары бойынша</w:t>
      </w:r>
    </w:p>
    <w:tbl>
      <w:tblPr>
        <w:tblStyle w:val="a3"/>
        <w:tblW w:w="0" w:type="auto"/>
        <w:tblLook w:val="04A0"/>
      </w:tblPr>
      <w:tblGrid>
        <w:gridCol w:w="534"/>
        <w:gridCol w:w="1417"/>
        <w:gridCol w:w="1559"/>
        <w:gridCol w:w="1276"/>
        <w:gridCol w:w="1276"/>
        <w:gridCol w:w="1276"/>
        <w:gridCol w:w="1276"/>
      </w:tblGrid>
      <w:tr w:rsidR="001C5A85" w:rsidTr="009430A6">
        <w:tc>
          <w:tcPr>
            <w:tcW w:w="534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18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559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Адам-адам</w:t>
            </w:r>
          </w:p>
        </w:tc>
        <w:tc>
          <w:tcPr>
            <w:tcW w:w="1276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Адам-техника</w:t>
            </w:r>
          </w:p>
        </w:tc>
        <w:tc>
          <w:tcPr>
            <w:tcW w:w="1276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Адам-белгілер жүйесі</w:t>
            </w:r>
          </w:p>
        </w:tc>
        <w:tc>
          <w:tcPr>
            <w:tcW w:w="1276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Адам-көркем өнер</w:t>
            </w:r>
          </w:p>
        </w:tc>
        <w:tc>
          <w:tcPr>
            <w:tcW w:w="1276" w:type="dxa"/>
          </w:tcPr>
          <w:p w:rsidR="001C5A85" w:rsidRPr="0032183B" w:rsidRDefault="001C5A85" w:rsidP="00943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Адам-табиғат</w:t>
            </w:r>
          </w:p>
        </w:tc>
      </w:tr>
      <w:tr w:rsidR="001C5A85" w:rsidTr="009430A6">
        <w:tc>
          <w:tcPr>
            <w:tcW w:w="534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  сыныбы</w:t>
            </w:r>
          </w:p>
        </w:tc>
        <w:tc>
          <w:tcPr>
            <w:tcW w:w="1559" w:type="dxa"/>
          </w:tcPr>
          <w:p w:rsidR="001C5A85" w:rsidRPr="001C5A8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1C5A85" w:rsidRPr="001B31B3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1B31B3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1B31B3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1C5A85" w:rsidRPr="001B31B3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C5A85" w:rsidTr="009430A6">
        <w:tc>
          <w:tcPr>
            <w:tcW w:w="534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 сыныбы</w:t>
            </w:r>
          </w:p>
        </w:tc>
        <w:tc>
          <w:tcPr>
            <w:tcW w:w="1559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243814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C5A85" w:rsidTr="009430A6">
        <w:tc>
          <w:tcPr>
            <w:tcW w:w="534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 сыныбы</w:t>
            </w:r>
          </w:p>
        </w:tc>
        <w:tc>
          <w:tcPr>
            <w:tcW w:w="1559" w:type="dxa"/>
          </w:tcPr>
          <w:p w:rsidR="001C5A85" w:rsidRPr="001C5A8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1C5A85" w:rsidRPr="00243814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243814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243814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1C5A85" w:rsidRPr="00243814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C5A85" w:rsidTr="009430A6">
        <w:tc>
          <w:tcPr>
            <w:tcW w:w="534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 сыныбы</w:t>
            </w:r>
          </w:p>
        </w:tc>
        <w:tc>
          <w:tcPr>
            <w:tcW w:w="1559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1C5A85" w:rsidRPr="00A853F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A853F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A853F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1C5A85" w:rsidRPr="00A853F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C5A85" w:rsidTr="009430A6">
        <w:tc>
          <w:tcPr>
            <w:tcW w:w="534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1C5A85" w:rsidRPr="001C5A85" w:rsidRDefault="001C5A85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 сыныбы</w:t>
            </w:r>
          </w:p>
        </w:tc>
        <w:tc>
          <w:tcPr>
            <w:tcW w:w="1559" w:type="dxa"/>
          </w:tcPr>
          <w:p w:rsidR="001C5A85" w:rsidRPr="001C5A8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1C5A85" w:rsidRPr="00A853F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1C5A85" w:rsidRPr="00A853F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1C5A85" w:rsidRPr="00A853F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1C5A85" w:rsidRPr="00A853F5" w:rsidRDefault="0083594F" w:rsidP="00943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83594F" w:rsidRPr="0083594F" w:rsidRDefault="0083594F" w:rsidP="008359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94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7-8 сыныптар арасындағы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Менің қолымнан келеді</w:t>
      </w:r>
      <w:r w:rsidRPr="0083594F">
        <w:rPr>
          <w:rFonts w:ascii="Times New Roman" w:hAnsi="Times New Roman" w:cs="Times New Roman"/>
          <w:b/>
          <w:sz w:val="24"/>
          <w:szCs w:val="24"/>
          <w:lang w:val="kk-KZ"/>
        </w:rPr>
        <w:t>» айдары диаграммалық нұсқасы (оқушылар санымен көрсетілген):</w:t>
      </w:r>
    </w:p>
    <w:p w:rsidR="001C5A85" w:rsidRDefault="008359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594F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26E2" w:rsidRDefault="00E426E2" w:rsidP="00894F5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1AD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F5C">
        <w:rPr>
          <w:rFonts w:ascii="Times New Roman" w:hAnsi="Times New Roman" w:cs="Times New Roman"/>
          <w:sz w:val="24"/>
          <w:szCs w:val="24"/>
          <w:lang w:val="kk-KZ"/>
        </w:rPr>
        <w:t xml:space="preserve">7-8 сыныптарының арасында адам-техника саласы аз таңдалған әр сыныптан 1-2 оқушы ғана анықталып отыр. Ал «қолымнан келеді» айдары бойынша бұл көрсеткіштің біршама артқаны байқалады (3-4 оқушы). Сыныптар арасында 8 а сыныбында адам-адам саласы бойынша 10 оқушы анықталып отыр. </w:t>
      </w:r>
    </w:p>
    <w:p w:rsidR="00706DFA" w:rsidRDefault="00706DFA" w:rsidP="00894F5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«Қолымнан келеді» айдары бойынша «адам-табиғат» бағыты бойынша төмен көрсеткіш көрсетіп тұр. </w:t>
      </w:r>
    </w:p>
    <w:p w:rsidR="00E426E2" w:rsidRPr="00E211AD" w:rsidRDefault="00E426E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Ұсыныс: </w:t>
      </w:r>
    </w:p>
    <w:p w:rsidR="00E426E2" w:rsidRDefault="00E426E2" w:rsidP="00E426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болашақ мамандық таңдауына анықталыған «қалаймын» және «қолымнан келеді» бағыттары бойныша анықталған кәсіп түрлерінің сәйкес болуын ескеру; </w:t>
      </w:r>
    </w:p>
    <w:p w:rsidR="00E426E2" w:rsidRDefault="00E426E2" w:rsidP="00E426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алушылармен кәсіби бейімдеу шаралары бойынша жұмыстану. </w:t>
      </w:r>
    </w:p>
    <w:p w:rsidR="00E426E2" w:rsidRPr="00E426E2" w:rsidRDefault="00E426E2" w:rsidP="00E426E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Психолог: Раимкулова Г.Ж.</w:t>
      </w:r>
    </w:p>
    <w:p w:rsidR="005D3EF7" w:rsidRPr="005D3EF7" w:rsidRDefault="005D3EF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D3EF7" w:rsidRPr="005D3EF7" w:rsidSect="0035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4CE1"/>
    <w:multiLevelType w:val="hybridMultilevel"/>
    <w:tmpl w:val="79DA1EF6"/>
    <w:lvl w:ilvl="0" w:tplc="56AA4A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EF7"/>
    <w:rsid w:val="001B31B3"/>
    <w:rsid w:val="001C5A85"/>
    <w:rsid w:val="00243814"/>
    <w:rsid w:val="0032183B"/>
    <w:rsid w:val="00343F51"/>
    <w:rsid w:val="00357DBA"/>
    <w:rsid w:val="003D02A0"/>
    <w:rsid w:val="00552E4B"/>
    <w:rsid w:val="005D3EF7"/>
    <w:rsid w:val="00706DFA"/>
    <w:rsid w:val="007936FC"/>
    <w:rsid w:val="0083594F"/>
    <w:rsid w:val="00894F5C"/>
    <w:rsid w:val="00983C36"/>
    <w:rsid w:val="00A853F5"/>
    <w:rsid w:val="00A9016A"/>
    <w:rsid w:val="00D03683"/>
    <w:rsid w:val="00E211AD"/>
    <w:rsid w:val="00E4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6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7ә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7б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8ә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axId val="73957376"/>
        <c:axId val="73959296"/>
      </c:barChart>
      <c:catAx>
        <c:axId val="73957376"/>
        <c:scaling>
          <c:orientation val="minMax"/>
        </c:scaling>
        <c:axPos val="b"/>
        <c:tickLblPos val="nextTo"/>
        <c:crossAx val="73959296"/>
        <c:crosses val="autoZero"/>
        <c:auto val="1"/>
        <c:lblAlgn val="ctr"/>
        <c:lblOffset val="100"/>
      </c:catAx>
      <c:valAx>
        <c:axId val="73959296"/>
        <c:scaling>
          <c:orientation val="minMax"/>
        </c:scaling>
        <c:axPos val="l"/>
        <c:majorGridlines/>
        <c:numFmt formatCode="General" sourceLinked="1"/>
        <c:tickLblPos val="nextTo"/>
        <c:crossAx val="73957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7ә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7б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8ә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адам-адам</c:v>
                </c:pt>
                <c:pt idx="1">
                  <c:v>адам-техника</c:v>
                </c:pt>
                <c:pt idx="2">
                  <c:v>адам-белгілер жүйесі</c:v>
                </c:pt>
                <c:pt idx="3">
                  <c:v>адам-көркем өнер</c:v>
                </c:pt>
                <c:pt idx="4">
                  <c:v>адам-табиғат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15</c:v>
                </c:pt>
                <c:pt idx="1">
                  <c:v>4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axId val="80881920"/>
        <c:axId val="80892288"/>
      </c:barChart>
      <c:catAx>
        <c:axId val="80881920"/>
        <c:scaling>
          <c:orientation val="minMax"/>
        </c:scaling>
        <c:axPos val="b"/>
        <c:tickLblPos val="nextTo"/>
        <c:crossAx val="80892288"/>
        <c:crosses val="autoZero"/>
        <c:auto val="1"/>
        <c:lblAlgn val="ctr"/>
        <c:lblOffset val="100"/>
      </c:catAx>
      <c:valAx>
        <c:axId val="80892288"/>
        <c:scaling>
          <c:orientation val="minMax"/>
        </c:scaling>
        <c:axPos val="l"/>
        <c:majorGridlines/>
        <c:numFmt formatCode="General" sourceLinked="1"/>
        <c:tickLblPos val="nextTo"/>
        <c:crossAx val="8088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2020-02-24T10:57:00Z</cp:lastPrinted>
  <dcterms:created xsi:type="dcterms:W3CDTF">2020-02-11T03:20:00Z</dcterms:created>
  <dcterms:modified xsi:type="dcterms:W3CDTF">2020-02-24T10:58:00Z</dcterms:modified>
</cp:coreProperties>
</file>